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F8" w:rsidRPr="004920D8" w:rsidRDefault="004920D8" w:rsidP="00ED1685">
      <w:pPr>
        <w:ind w:firstLine="709"/>
        <w:jc w:val="both"/>
      </w:pPr>
      <w:r w:rsidRPr="004920D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8591</wp:posOffset>
            </wp:positionH>
            <wp:positionV relativeFrom="paragraph">
              <wp:posOffset>-314648</wp:posOffset>
            </wp:positionV>
            <wp:extent cx="429895" cy="500332"/>
            <wp:effectExtent l="19050" t="0" r="8255" b="0"/>
            <wp:wrapNone/>
            <wp:docPr id="2" name="Рисунок 26" descr="https://sun6-22.userapi.com/s/v1/if1/mtJKOMKXQECF_8RUpUM2PtTAQgF_Mf5d_8HSLZ_x36nP8fMml8tzTgv-UiWY0j9LddNTpmGf.jpg?size=588x690&amp;quality=96&amp;crop=28,0,588,690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6-22.userapi.com/s/v1/if1/mtJKOMKXQECF_8RUpUM2PtTAQgF_Mf5d_8HSLZ_x36nP8fMml8tzTgv-UiWY0j9LddNTpmGf.jpg?size=588x690&amp;quality=96&amp;crop=28,0,588,690&amp;ava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0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20D8">
        <w:t>Главное управление МЧС России по Волгоградской области</w:t>
      </w:r>
      <w:r>
        <w:t xml:space="preserve"> предлагает</w:t>
      </w:r>
      <w:r w:rsidRPr="004920D8">
        <w:t xml:space="preserve"> </w:t>
      </w:r>
      <w:r>
        <w:t>пройти</w:t>
      </w:r>
      <w:r w:rsidR="00ED1685" w:rsidRPr="004920D8">
        <w:t xml:space="preserve"> самостоятельное обследование жилья на предмет </w:t>
      </w:r>
      <w:r>
        <w:t>соответствия</w:t>
      </w:r>
      <w:r w:rsidR="00ED1685" w:rsidRPr="004920D8">
        <w:t xml:space="preserve"> пожарной безопасности.</w:t>
      </w:r>
    </w:p>
    <w:p w:rsidR="00ED1685" w:rsidRPr="004920D8" w:rsidRDefault="00ED1685" w:rsidP="00ED1685">
      <w:pPr>
        <w:jc w:val="center"/>
      </w:pPr>
      <w:r w:rsidRPr="004920D8">
        <w:rPr>
          <w:noProof/>
          <w:lang w:eastAsia="ru-RU"/>
        </w:rPr>
        <w:drawing>
          <wp:inline distT="0" distB="0" distL="0" distR="0">
            <wp:extent cx="2672865" cy="2691441"/>
            <wp:effectExtent l="19050" t="0" r="0" b="0"/>
            <wp:docPr id="1" name="Рисунок 1" descr="C:\Users\Антон\Desktop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Q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594" cy="269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685" w:rsidRPr="004920D8" w:rsidRDefault="00ED1685" w:rsidP="00BB4383">
      <w:pPr>
        <w:jc w:val="center"/>
      </w:pPr>
    </w:p>
    <w:sectPr w:rsidR="00ED1685" w:rsidRPr="004920D8" w:rsidSect="003D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1685"/>
    <w:rsid w:val="000866AE"/>
    <w:rsid w:val="001D2EC6"/>
    <w:rsid w:val="003D3DF8"/>
    <w:rsid w:val="00402D6A"/>
    <w:rsid w:val="004920D8"/>
    <w:rsid w:val="00693BCD"/>
    <w:rsid w:val="00901411"/>
    <w:rsid w:val="00BB4383"/>
    <w:rsid w:val="00C80103"/>
    <w:rsid w:val="00ED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</cp:revision>
  <dcterms:created xsi:type="dcterms:W3CDTF">2023-07-08T09:43:00Z</dcterms:created>
  <dcterms:modified xsi:type="dcterms:W3CDTF">2023-07-10T21:39:00Z</dcterms:modified>
</cp:coreProperties>
</file>